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87" w:rsidRDefault="000A3287"/>
    <w:p w:rsidR="00211EF8" w:rsidRPr="00042829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04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2829">
        <w:rPr>
          <w:rFonts w:ascii="Times New Roman" w:hAnsi="Times New Roman" w:cs="Times New Roman"/>
          <w:sz w:val="28"/>
          <w:szCs w:val="28"/>
        </w:rPr>
        <w:t>ПРОЕКТ</w:t>
      </w:r>
    </w:p>
    <w:p w:rsidR="0066258C" w:rsidRDefault="00BD37EE" w:rsidP="00412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138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r w:rsidR="00E7722A">
        <w:rPr>
          <w:rFonts w:ascii="Times New Roman" w:hAnsi="Times New Roman" w:cs="Times New Roman"/>
          <w:b/>
          <w:sz w:val="26"/>
          <w:szCs w:val="26"/>
        </w:rPr>
        <w:t xml:space="preserve">СОВМЕСТНОГО </w:t>
      </w:r>
      <w:r w:rsidRPr="00412138">
        <w:rPr>
          <w:rFonts w:ascii="Times New Roman" w:hAnsi="Times New Roman" w:cs="Times New Roman"/>
          <w:b/>
          <w:sz w:val="26"/>
          <w:szCs w:val="26"/>
        </w:rPr>
        <w:t>ДН</w:t>
      </w:r>
      <w:r w:rsidR="0066258C" w:rsidRPr="0041213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987464" w:rsidRPr="00412138" w:rsidRDefault="00CE6832" w:rsidP="00C12E33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CE6832">
        <w:rPr>
          <w:rFonts w:ascii="Times New Roman" w:hAnsi="Times New Roman" w:cs="Times New Roman"/>
          <w:sz w:val="26"/>
          <w:szCs w:val="26"/>
        </w:rPr>
        <w:t>постоянн</w:t>
      </w:r>
      <w:r w:rsidR="00D04DA3">
        <w:rPr>
          <w:rFonts w:ascii="Times New Roman" w:hAnsi="Times New Roman" w:cs="Times New Roman"/>
          <w:sz w:val="26"/>
          <w:szCs w:val="26"/>
        </w:rPr>
        <w:t>ой</w:t>
      </w:r>
      <w:r w:rsidRPr="00CE6832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D04DA3">
        <w:rPr>
          <w:rFonts w:ascii="Times New Roman" w:hAnsi="Times New Roman" w:cs="Times New Roman"/>
          <w:sz w:val="26"/>
          <w:szCs w:val="26"/>
        </w:rPr>
        <w:t>ой</w:t>
      </w:r>
      <w:r w:rsidRPr="00CE683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D04DA3">
        <w:rPr>
          <w:rFonts w:ascii="Times New Roman" w:hAnsi="Times New Roman" w:cs="Times New Roman"/>
          <w:sz w:val="26"/>
          <w:szCs w:val="26"/>
        </w:rPr>
        <w:t>и</w:t>
      </w:r>
      <w:r w:rsidRPr="00CE6832">
        <w:rPr>
          <w:rFonts w:ascii="Times New Roman" w:hAnsi="Times New Roman" w:cs="Times New Roman"/>
          <w:sz w:val="26"/>
          <w:szCs w:val="26"/>
        </w:rPr>
        <w:t xml:space="preserve"> Вольского муниципального Собрания по бюджетно-финансовой политике, налогам, использованию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поддержки малого и среднего бизнеса, развитию сельскохозяйственного производства и рынка сельскохозяйственной продукции </w:t>
      </w:r>
    </w:p>
    <w:p w:rsidR="00C12E33" w:rsidRDefault="00C12E33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04DA3" w:rsidRDefault="00D04DA3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DB4350" w:rsidRDefault="00D04DA3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BD37EE" w:rsidRPr="00DB4350">
        <w:rPr>
          <w:b/>
          <w:sz w:val="28"/>
          <w:szCs w:val="28"/>
        </w:rPr>
        <w:t>.</w:t>
      </w:r>
      <w:r w:rsidR="00042829" w:rsidRPr="00DB4350">
        <w:rPr>
          <w:b/>
          <w:sz w:val="28"/>
          <w:szCs w:val="28"/>
        </w:rPr>
        <w:t>0</w:t>
      </w:r>
      <w:r w:rsidR="00C12E33">
        <w:rPr>
          <w:b/>
          <w:sz w:val="28"/>
          <w:szCs w:val="28"/>
        </w:rPr>
        <w:t>3</w:t>
      </w:r>
      <w:r w:rsidR="00F63724" w:rsidRPr="00DB4350">
        <w:rPr>
          <w:b/>
          <w:sz w:val="28"/>
          <w:szCs w:val="28"/>
        </w:rPr>
        <w:t>.20</w:t>
      </w:r>
      <w:r w:rsidR="00DB4350" w:rsidRPr="00DB4350">
        <w:rPr>
          <w:b/>
          <w:sz w:val="28"/>
          <w:szCs w:val="28"/>
        </w:rPr>
        <w:t>20</w:t>
      </w:r>
      <w:r w:rsidR="003D7266" w:rsidRPr="00DB4350">
        <w:rPr>
          <w:b/>
          <w:sz w:val="28"/>
          <w:szCs w:val="28"/>
        </w:rPr>
        <w:t xml:space="preserve"> </w:t>
      </w:r>
      <w:r w:rsidR="00F84AE7" w:rsidRPr="00DB4350">
        <w:rPr>
          <w:b/>
          <w:sz w:val="28"/>
          <w:szCs w:val="28"/>
        </w:rPr>
        <w:t>г.</w:t>
      </w:r>
      <w:r w:rsidR="0021267F">
        <w:rPr>
          <w:b/>
          <w:sz w:val="28"/>
          <w:szCs w:val="28"/>
        </w:rPr>
        <w:tab/>
      </w:r>
      <w:r w:rsidR="0021267F">
        <w:rPr>
          <w:b/>
          <w:sz w:val="28"/>
          <w:szCs w:val="28"/>
        </w:rPr>
        <w:tab/>
      </w:r>
      <w:r w:rsidR="0021267F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09</w:t>
      </w:r>
      <w:r w:rsidR="00BD37EE" w:rsidRPr="00DB4350">
        <w:rPr>
          <w:b/>
          <w:sz w:val="28"/>
          <w:szCs w:val="28"/>
        </w:rPr>
        <w:t>-</w:t>
      </w:r>
      <w:r w:rsidR="000128BC" w:rsidRPr="00DB4350">
        <w:rPr>
          <w:b/>
          <w:sz w:val="28"/>
          <w:szCs w:val="28"/>
        </w:rPr>
        <w:t>0</w:t>
      </w:r>
      <w:r w:rsidR="00BD37EE" w:rsidRPr="00DB4350">
        <w:rPr>
          <w:b/>
          <w:sz w:val="28"/>
          <w:szCs w:val="28"/>
        </w:rPr>
        <w:t>0 ч.</w:t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  <w:t xml:space="preserve">         </w:t>
      </w:r>
      <w:r w:rsidR="0021267F">
        <w:rPr>
          <w:b/>
          <w:sz w:val="28"/>
          <w:szCs w:val="28"/>
        </w:rPr>
        <w:t xml:space="preserve"> </w:t>
      </w:r>
      <w:r w:rsidR="00BD37EE" w:rsidRPr="00DB4350">
        <w:rPr>
          <w:b/>
          <w:sz w:val="28"/>
          <w:szCs w:val="28"/>
        </w:rPr>
        <w:t xml:space="preserve"> </w:t>
      </w:r>
      <w:r w:rsidR="007A6A04" w:rsidRPr="00DB4350">
        <w:rPr>
          <w:b/>
          <w:sz w:val="28"/>
          <w:szCs w:val="28"/>
        </w:rPr>
        <w:t xml:space="preserve"> </w:t>
      </w:r>
      <w:r w:rsidR="00BD37EE" w:rsidRPr="00DB4350">
        <w:rPr>
          <w:b/>
          <w:sz w:val="28"/>
          <w:szCs w:val="28"/>
        </w:rPr>
        <w:t>г. Вольск</w:t>
      </w:r>
    </w:p>
    <w:p w:rsidR="00C24C3C" w:rsidRDefault="00BD37EE" w:rsidP="0021267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 xml:space="preserve">   </w:t>
      </w:r>
      <w:r w:rsidR="00942D44" w:rsidRPr="00DB4350">
        <w:rPr>
          <w:b/>
          <w:sz w:val="28"/>
          <w:szCs w:val="28"/>
        </w:rPr>
        <w:t>большой</w:t>
      </w:r>
      <w:r w:rsidRPr="00DB4350">
        <w:rPr>
          <w:b/>
          <w:sz w:val="28"/>
          <w:szCs w:val="28"/>
        </w:rPr>
        <w:t xml:space="preserve"> зал </w:t>
      </w:r>
      <w:r w:rsidR="00FC1A5C" w:rsidRPr="00DB4350">
        <w:rPr>
          <w:b/>
          <w:sz w:val="28"/>
          <w:szCs w:val="28"/>
        </w:rPr>
        <w:t>администрации</w:t>
      </w:r>
      <w:r w:rsidR="00C24C3C">
        <w:rPr>
          <w:b/>
          <w:sz w:val="28"/>
          <w:szCs w:val="28"/>
        </w:rPr>
        <w:t xml:space="preserve"> </w:t>
      </w:r>
      <w:r w:rsidR="0021267F">
        <w:rPr>
          <w:b/>
          <w:sz w:val="28"/>
          <w:szCs w:val="28"/>
        </w:rPr>
        <w:t>Вольского муниципального района</w:t>
      </w:r>
      <w:r w:rsidR="00C24C3C">
        <w:rPr>
          <w:b/>
          <w:sz w:val="28"/>
          <w:szCs w:val="28"/>
        </w:rPr>
        <w:t xml:space="preserve">                         </w:t>
      </w:r>
    </w:p>
    <w:p w:rsidR="00C12E33" w:rsidRDefault="00C24C3C" w:rsidP="00CE683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F3900" w:rsidRDefault="00C24C3C" w:rsidP="00CE683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FF3900" w:rsidRDefault="00FF3900" w:rsidP="002126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 внесении изменений в решение Вольского муниципального Собрания от    16.12.2019 г. №</w:t>
      </w:r>
      <w:r w:rsidR="009259E3">
        <w:rPr>
          <w:sz w:val="28"/>
          <w:szCs w:val="28"/>
        </w:rPr>
        <w:t xml:space="preserve"> </w:t>
      </w:r>
      <w:r>
        <w:rPr>
          <w:sz w:val="28"/>
          <w:szCs w:val="28"/>
        </w:rPr>
        <w:t>5/50-348 «О бюджете Вольского муниципального района на 2020  год и на плановый период 2021 и 2022 годов».</w:t>
      </w:r>
    </w:p>
    <w:p w:rsidR="00FF3900" w:rsidRDefault="00FF3900" w:rsidP="00FF390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FF3900" w:rsidRPr="00FF3900" w:rsidRDefault="00FF3900" w:rsidP="00FF390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F3900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Д.А.</w:t>
      </w:r>
      <w:r w:rsidR="002126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Харчиков</w:t>
      </w:r>
    </w:p>
    <w:p w:rsidR="0021267F" w:rsidRDefault="0021267F" w:rsidP="002126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C1A5C" w:rsidRPr="00FC1A5C" w:rsidRDefault="00FC1A5C" w:rsidP="00FC1A5C">
      <w:pPr>
        <w:pStyle w:val="a7"/>
        <w:tabs>
          <w:tab w:val="left" w:pos="10065"/>
        </w:tabs>
        <w:ind w:left="720" w:right="-1"/>
        <w:jc w:val="right"/>
        <w:rPr>
          <w:b/>
          <w:szCs w:val="28"/>
        </w:rPr>
      </w:pPr>
    </w:p>
    <w:p w:rsidR="00412138" w:rsidRPr="00BA2E3A" w:rsidRDefault="00412138" w:rsidP="00042829">
      <w:pPr>
        <w:pStyle w:val="ConsTitle"/>
        <w:widowControl/>
        <w:jc w:val="both"/>
        <w:rPr>
          <w:b w:val="0"/>
          <w:sz w:val="28"/>
          <w:szCs w:val="28"/>
        </w:rPr>
      </w:pPr>
    </w:p>
    <w:p w:rsidR="003044CA" w:rsidRDefault="003044CA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E6832" w:rsidRPr="009B47A5" w:rsidRDefault="00CE6832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2E33" w:rsidRDefault="00C12E33" w:rsidP="006162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9B47A5" w:rsidRDefault="00814C22" w:rsidP="006162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Зам. п</w:t>
      </w:r>
      <w:r w:rsidR="00BD37EE" w:rsidRPr="009B47A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61629A">
        <w:rPr>
          <w:b/>
          <w:sz w:val="28"/>
          <w:szCs w:val="28"/>
        </w:rPr>
        <w:t xml:space="preserve"> комиссии</w:t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  <w:r w:rsidR="0061629A">
        <w:rPr>
          <w:b/>
          <w:sz w:val="28"/>
          <w:szCs w:val="28"/>
        </w:rPr>
        <w:tab/>
      </w:r>
    </w:p>
    <w:p w:rsidR="0059180C" w:rsidRDefault="00BE69FE" w:rsidP="0061629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1629A">
        <w:rPr>
          <w:b/>
          <w:sz w:val="28"/>
          <w:szCs w:val="28"/>
        </w:rPr>
        <w:t>униципального Собрания</w:t>
      </w:r>
      <w:r w:rsidR="00627E86">
        <w:rPr>
          <w:b/>
          <w:sz w:val="28"/>
          <w:szCs w:val="28"/>
        </w:rPr>
        <w:t xml:space="preserve">                                                       </w:t>
      </w:r>
      <w:r w:rsidR="00814C22">
        <w:rPr>
          <w:b/>
          <w:sz w:val="28"/>
          <w:szCs w:val="28"/>
        </w:rPr>
        <w:t xml:space="preserve">    И.С. Харитонов</w:t>
      </w:r>
    </w:p>
    <w:p w:rsidR="00FC1A5C" w:rsidRDefault="00FC1A5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973D9" w:rsidRPr="007A6A04" w:rsidRDefault="00F973D9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F973D9" w:rsidRPr="007A6A04" w:rsidSect="006162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715C"/>
    <w:rsid w:val="00033C68"/>
    <w:rsid w:val="00042829"/>
    <w:rsid w:val="0006249A"/>
    <w:rsid w:val="000A3287"/>
    <w:rsid w:val="000E35F0"/>
    <w:rsid w:val="000F7DBC"/>
    <w:rsid w:val="00101A53"/>
    <w:rsid w:val="00105AE6"/>
    <w:rsid w:val="0011690C"/>
    <w:rsid w:val="00170918"/>
    <w:rsid w:val="001723A0"/>
    <w:rsid w:val="00180006"/>
    <w:rsid w:val="00186809"/>
    <w:rsid w:val="00190EBA"/>
    <w:rsid w:val="00193C49"/>
    <w:rsid w:val="001C1682"/>
    <w:rsid w:val="001C3A94"/>
    <w:rsid w:val="001E14CC"/>
    <w:rsid w:val="001E2672"/>
    <w:rsid w:val="001E32A7"/>
    <w:rsid w:val="00211EF8"/>
    <w:rsid w:val="0021267F"/>
    <w:rsid w:val="00216AAE"/>
    <w:rsid w:val="00225256"/>
    <w:rsid w:val="002260C3"/>
    <w:rsid w:val="00267A18"/>
    <w:rsid w:val="002856A3"/>
    <w:rsid w:val="0028736B"/>
    <w:rsid w:val="002A5B14"/>
    <w:rsid w:val="002B0B13"/>
    <w:rsid w:val="002B4A24"/>
    <w:rsid w:val="002B6F84"/>
    <w:rsid w:val="003044CA"/>
    <w:rsid w:val="00352E1C"/>
    <w:rsid w:val="00384D4B"/>
    <w:rsid w:val="00390C3C"/>
    <w:rsid w:val="003D7266"/>
    <w:rsid w:val="003E5B1E"/>
    <w:rsid w:val="003E5C8F"/>
    <w:rsid w:val="00412138"/>
    <w:rsid w:val="00432D0E"/>
    <w:rsid w:val="00446FA7"/>
    <w:rsid w:val="00467047"/>
    <w:rsid w:val="00487A34"/>
    <w:rsid w:val="00490707"/>
    <w:rsid w:val="00497005"/>
    <w:rsid w:val="004B1E7A"/>
    <w:rsid w:val="004C09DA"/>
    <w:rsid w:val="004D6DEC"/>
    <w:rsid w:val="004F20E4"/>
    <w:rsid w:val="00512142"/>
    <w:rsid w:val="00516ED8"/>
    <w:rsid w:val="00530584"/>
    <w:rsid w:val="005652CC"/>
    <w:rsid w:val="0057068E"/>
    <w:rsid w:val="00582290"/>
    <w:rsid w:val="0059180C"/>
    <w:rsid w:val="005F5940"/>
    <w:rsid w:val="00611A3F"/>
    <w:rsid w:val="006138D2"/>
    <w:rsid w:val="0061629A"/>
    <w:rsid w:val="00627E86"/>
    <w:rsid w:val="00651466"/>
    <w:rsid w:val="0066258C"/>
    <w:rsid w:val="00680474"/>
    <w:rsid w:val="006869A5"/>
    <w:rsid w:val="00687312"/>
    <w:rsid w:val="006B7ED0"/>
    <w:rsid w:val="006C2B27"/>
    <w:rsid w:val="006E0ACF"/>
    <w:rsid w:val="006F5CCD"/>
    <w:rsid w:val="0070399C"/>
    <w:rsid w:val="0071209B"/>
    <w:rsid w:val="00712D95"/>
    <w:rsid w:val="007719B0"/>
    <w:rsid w:val="00776570"/>
    <w:rsid w:val="007A2DDF"/>
    <w:rsid w:val="007A6A04"/>
    <w:rsid w:val="007B070D"/>
    <w:rsid w:val="007C7842"/>
    <w:rsid w:val="007F6CCA"/>
    <w:rsid w:val="00814C22"/>
    <w:rsid w:val="00816FDC"/>
    <w:rsid w:val="00817573"/>
    <w:rsid w:val="00821401"/>
    <w:rsid w:val="00841796"/>
    <w:rsid w:val="00842C5E"/>
    <w:rsid w:val="00846CAB"/>
    <w:rsid w:val="00847C51"/>
    <w:rsid w:val="0085580F"/>
    <w:rsid w:val="00865186"/>
    <w:rsid w:val="00873E8F"/>
    <w:rsid w:val="00880C36"/>
    <w:rsid w:val="008D2EC1"/>
    <w:rsid w:val="008E1EB0"/>
    <w:rsid w:val="0090644A"/>
    <w:rsid w:val="00906FC3"/>
    <w:rsid w:val="009259E3"/>
    <w:rsid w:val="009327B2"/>
    <w:rsid w:val="00942D44"/>
    <w:rsid w:val="00964BBA"/>
    <w:rsid w:val="0097205B"/>
    <w:rsid w:val="00985AE4"/>
    <w:rsid w:val="00987464"/>
    <w:rsid w:val="00996DBA"/>
    <w:rsid w:val="009A4704"/>
    <w:rsid w:val="009A7E9F"/>
    <w:rsid w:val="009B3608"/>
    <w:rsid w:val="009B47A5"/>
    <w:rsid w:val="009F188B"/>
    <w:rsid w:val="00A120C1"/>
    <w:rsid w:val="00A5099B"/>
    <w:rsid w:val="00A915E7"/>
    <w:rsid w:val="00AA2C23"/>
    <w:rsid w:val="00AB0E5B"/>
    <w:rsid w:val="00AD0769"/>
    <w:rsid w:val="00AF665B"/>
    <w:rsid w:val="00AF729A"/>
    <w:rsid w:val="00B13E9B"/>
    <w:rsid w:val="00B21929"/>
    <w:rsid w:val="00B35E80"/>
    <w:rsid w:val="00B4361F"/>
    <w:rsid w:val="00B60492"/>
    <w:rsid w:val="00B679AB"/>
    <w:rsid w:val="00B7504B"/>
    <w:rsid w:val="00BA2E3A"/>
    <w:rsid w:val="00BB2CF8"/>
    <w:rsid w:val="00BD37EE"/>
    <w:rsid w:val="00BE0C40"/>
    <w:rsid w:val="00BE69FE"/>
    <w:rsid w:val="00C12E33"/>
    <w:rsid w:val="00C24C3C"/>
    <w:rsid w:val="00C27CFB"/>
    <w:rsid w:val="00C34543"/>
    <w:rsid w:val="00C5732D"/>
    <w:rsid w:val="00CB2B53"/>
    <w:rsid w:val="00CE07E6"/>
    <w:rsid w:val="00CE2DA8"/>
    <w:rsid w:val="00CE3F72"/>
    <w:rsid w:val="00CE6832"/>
    <w:rsid w:val="00D04DA3"/>
    <w:rsid w:val="00D22BC5"/>
    <w:rsid w:val="00D52352"/>
    <w:rsid w:val="00D52E73"/>
    <w:rsid w:val="00D963D7"/>
    <w:rsid w:val="00DB4350"/>
    <w:rsid w:val="00DB4D25"/>
    <w:rsid w:val="00DC5531"/>
    <w:rsid w:val="00DE2A75"/>
    <w:rsid w:val="00DE524E"/>
    <w:rsid w:val="00DF485F"/>
    <w:rsid w:val="00E25313"/>
    <w:rsid w:val="00E400D2"/>
    <w:rsid w:val="00E50960"/>
    <w:rsid w:val="00E73C7F"/>
    <w:rsid w:val="00E7722A"/>
    <w:rsid w:val="00E77ECC"/>
    <w:rsid w:val="00E86404"/>
    <w:rsid w:val="00EB4FF2"/>
    <w:rsid w:val="00EB6B3D"/>
    <w:rsid w:val="00EC092B"/>
    <w:rsid w:val="00EF7CC2"/>
    <w:rsid w:val="00F038FE"/>
    <w:rsid w:val="00F23983"/>
    <w:rsid w:val="00F63724"/>
    <w:rsid w:val="00F63736"/>
    <w:rsid w:val="00F84AE7"/>
    <w:rsid w:val="00F90A9B"/>
    <w:rsid w:val="00F973D9"/>
    <w:rsid w:val="00FA6E9B"/>
    <w:rsid w:val="00FB1448"/>
    <w:rsid w:val="00FC1A5C"/>
    <w:rsid w:val="00FD4E3C"/>
    <w:rsid w:val="00FD5E8D"/>
    <w:rsid w:val="00FE30EB"/>
    <w:rsid w:val="00FF2146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locked/>
    <w:rsid w:val="00FC1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C1A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94A5-3CE7-4FE7-92C5-11E8323C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2020-03-27T04:05:00Z</cp:lastPrinted>
  <dcterms:created xsi:type="dcterms:W3CDTF">2017-03-14T05:31:00Z</dcterms:created>
  <dcterms:modified xsi:type="dcterms:W3CDTF">2020-03-27T04:05:00Z</dcterms:modified>
</cp:coreProperties>
</file>